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08F" w14:textId="053FB477" w:rsidR="0060635E" w:rsidRDefault="00093478">
      <w:r w:rsidRPr="000F7873">
        <w:rPr>
          <w:rFonts w:eastAsia="Times New Roman" w:cs="Times New Roman"/>
          <w:noProof/>
          <w:sz w:val="24"/>
          <w:lang w:eastAsia="en-GB"/>
        </w:rPr>
        <w:drawing>
          <wp:inline distT="0" distB="0" distL="0" distR="0" wp14:anchorId="77FAE549" wp14:editId="3011D349">
            <wp:extent cx="6296025" cy="830580"/>
            <wp:effectExtent l="0" t="0" r="0" b="0"/>
            <wp:docPr id="13" name="Imagine 13" descr="C:\Users\Profesor\Downloads\WhatsApp Image 2026-05-13 at 15.2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or\Downloads\WhatsApp Image 2026-05-13 at 15.28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898" cy="83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7C57D" w14:textId="77777777" w:rsidR="00093478" w:rsidRDefault="00093478" w:rsidP="00BB6483">
      <w:pPr>
        <w:spacing w:after="0" w:line="240" w:lineRule="auto"/>
      </w:pPr>
    </w:p>
    <w:p w14:paraId="2265D995" w14:textId="213D8A67" w:rsidR="00093478" w:rsidRPr="00BB6483" w:rsidRDefault="00093478" w:rsidP="00BB6483">
      <w:pPr>
        <w:shd w:val="clear" w:color="auto" w:fill="E7E6E6" w:themeFill="background2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lang w:val="pt-PT"/>
        </w:rPr>
      </w:pPr>
      <w:r w:rsidRPr="00BB6483">
        <w:rPr>
          <w:rFonts w:ascii="Times New Roman" w:hAnsi="Times New Roman" w:cs="Times New Roman"/>
          <w:b/>
          <w:bCs/>
          <w:color w:val="C00000"/>
          <w:sz w:val="48"/>
          <w:szCs w:val="48"/>
          <w:lang w:val="pt-PT"/>
        </w:rPr>
        <w:t>CONT COPLATĂ GRĂDINIȚA DE VARĂ 2026</w:t>
      </w:r>
    </w:p>
    <w:p w14:paraId="60F212AD" w14:textId="7DEB3E3A" w:rsidR="00093478" w:rsidRPr="00BB6483" w:rsidRDefault="00093478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</w:rPr>
      </w:pPr>
      <w:r w:rsidRPr="00BB6483"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</w:rPr>
        <w:t>BENEFICIAR: PRIMĂRIA POPEȘTI-LEORDENI</w:t>
      </w:r>
    </w:p>
    <w:p w14:paraId="761191AD" w14:textId="70F012F0" w:rsidR="00093478" w:rsidRPr="00BB6483" w:rsidRDefault="00093478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6483">
        <w:rPr>
          <w:rFonts w:ascii="Times New Roman" w:hAnsi="Times New Roman" w:cs="Times New Roman"/>
          <w:b/>
          <w:bCs/>
          <w:sz w:val="32"/>
          <w:szCs w:val="32"/>
        </w:rPr>
        <w:t>CIF (CUI): 4505596</w:t>
      </w:r>
    </w:p>
    <w:p w14:paraId="13C0000C" w14:textId="2160E22D" w:rsidR="00093478" w:rsidRPr="00BB6483" w:rsidRDefault="00093478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6483">
        <w:rPr>
          <w:rFonts w:ascii="Times New Roman" w:hAnsi="Times New Roman" w:cs="Times New Roman"/>
          <w:b/>
          <w:bCs/>
          <w:sz w:val="32"/>
          <w:szCs w:val="32"/>
        </w:rPr>
        <w:t>CONT IBAN: RO43TREZ42121360250XXXXX</w:t>
      </w:r>
    </w:p>
    <w:p w14:paraId="303B34D0" w14:textId="563ABDC4" w:rsidR="00093478" w:rsidRPr="00BB6483" w:rsidRDefault="00093478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6483">
        <w:rPr>
          <w:rFonts w:ascii="Times New Roman" w:hAnsi="Times New Roman" w:cs="Times New Roman"/>
          <w:b/>
          <w:bCs/>
          <w:sz w:val="32"/>
          <w:szCs w:val="32"/>
        </w:rPr>
        <w:t>TREZORERIA ILFOV</w:t>
      </w:r>
    </w:p>
    <w:p w14:paraId="4A00E7D0" w14:textId="7F68F8ED" w:rsidR="00093478" w:rsidRPr="00EB2C2F" w:rsidRDefault="00EB2C2F" w:rsidP="00BB6483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2C2F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rubrica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6483">
        <w:rPr>
          <w:rFonts w:ascii="Times New Roman" w:hAnsi="Times New Roman" w:cs="Times New Roman"/>
          <w:b/>
          <w:bCs/>
          <w:i/>
          <w:iCs/>
          <w:sz w:val="32"/>
          <w:szCs w:val="32"/>
        </w:rPr>
        <w:t>Observații</w:t>
      </w:r>
      <w:proofErr w:type="spellEnd"/>
      <w:r w:rsidRPr="00EB2C2F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rugăm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menționați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6483">
        <w:rPr>
          <w:rFonts w:ascii="Times New Roman" w:hAnsi="Times New Roman" w:cs="Times New Roman"/>
          <w:i/>
          <w:iCs/>
          <w:sz w:val="32"/>
          <w:szCs w:val="32"/>
        </w:rPr>
        <w:t>obligatoriu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BB6483">
        <w:rPr>
          <w:rFonts w:ascii="Times New Roman" w:hAnsi="Times New Roman" w:cs="Times New Roman"/>
          <w:b/>
          <w:bCs/>
          <w:sz w:val="32"/>
          <w:szCs w:val="32"/>
        </w:rPr>
        <w:t>Grădinița</w:t>
      </w:r>
      <w:proofErr w:type="spellEnd"/>
      <w:r w:rsidRPr="00BB6483">
        <w:rPr>
          <w:rFonts w:ascii="Times New Roman" w:hAnsi="Times New Roman" w:cs="Times New Roman"/>
          <w:b/>
          <w:bCs/>
          <w:sz w:val="32"/>
          <w:szCs w:val="32"/>
        </w:rPr>
        <w:t xml:space="preserve"> nr. 4</w:t>
      </w:r>
      <w:r w:rsidRPr="00EB2C2F">
        <w:rPr>
          <w:rFonts w:ascii="Times New Roman" w:hAnsi="Times New Roman" w:cs="Times New Roman"/>
          <w:sz w:val="32"/>
          <w:szCs w:val="32"/>
        </w:rPr>
        <w:t xml:space="preserve"> (ex. Gr.</w:t>
      </w:r>
      <w:r w:rsidRPr="00EB2C2F">
        <w:rPr>
          <w:rFonts w:ascii="Times New Roman" w:hAnsi="Times New Roman" w:cs="Times New Roman"/>
          <w:sz w:val="32"/>
          <w:szCs w:val="32"/>
        </w:rPr>
        <w:t xml:space="preserve"> </w:t>
      </w:r>
      <w:r w:rsidRPr="00EB2C2F">
        <w:rPr>
          <w:rFonts w:ascii="Times New Roman" w:hAnsi="Times New Roman" w:cs="Times New Roman"/>
          <w:sz w:val="32"/>
          <w:szCs w:val="32"/>
        </w:rPr>
        <w:t xml:space="preserve">4), </w:t>
      </w:r>
      <w:r w:rsidRPr="00BB6483">
        <w:rPr>
          <w:rFonts w:ascii="Times New Roman" w:hAnsi="Times New Roman" w:cs="Times New Roman"/>
          <w:b/>
          <w:bCs/>
          <w:sz w:val="32"/>
          <w:szCs w:val="32"/>
        </w:rPr>
        <w:t>Grupa</w:t>
      </w:r>
      <w:r w:rsidRPr="00EB2C2F">
        <w:rPr>
          <w:rFonts w:ascii="Times New Roman" w:hAnsi="Times New Roman" w:cs="Times New Roman"/>
          <w:sz w:val="32"/>
          <w:szCs w:val="32"/>
        </w:rPr>
        <w:t xml:space="preserve"> (ex.: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Mică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EB2C2F">
        <w:rPr>
          <w:rFonts w:ascii="Times New Roman" w:hAnsi="Times New Roman" w:cs="Times New Roman"/>
          <w:sz w:val="32"/>
          <w:szCs w:val="32"/>
        </w:rPr>
        <w:t>Albinuțe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BB6483">
        <w:rPr>
          <w:rFonts w:ascii="Times New Roman" w:hAnsi="Times New Roman" w:cs="Times New Roman"/>
          <w:b/>
          <w:bCs/>
          <w:sz w:val="32"/>
          <w:szCs w:val="32"/>
        </w:rPr>
        <w:t>numele</w:t>
      </w:r>
      <w:proofErr w:type="spellEnd"/>
      <w:r w:rsidRPr="00BB64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B6483">
        <w:rPr>
          <w:rFonts w:ascii="Times New Roman" w:hAnsi="Times New Roman" w:cs="Times New Roman"/>
          <w:b/>
          <w:bCs/>
          <w:sz w:val="32"/>
          <w:szCs w:val="32"/>
        </w:rPr>
        <w:t>și</w:t>
      </w:r>
      <w:proofErr w:type="spellEnd"/>
      <w:r w:rsidRPr="00BB64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B6483">
        <w:rPr>
          <w:rFonts w:ascii="Times New Roman" w:hAnsi="Times New Roman" w:cs="Times New Roman"/>
          <w:b/>
          <w:bCs/>
          <w:sz w:val="32"/>
          <w:szCs w:val="32"/>
        </w:rPr>
        <w:t>prenumele</w:t>
      </w:r>
      <w:proofErr w:type="spellEnd"/>
      <w:r w:rsidRPr="00BB64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B6483">
        <w:rPr>
          <w:rFonts w:ascii="Times New Roman" w:hAnsi="Times New Roman" w:cs="Times New Roman"/>
          <w:b/>
          <w:bCs/>
          <w:sz w:val="32"/>
          <w:szCs w:val="32"/>
        </w:rPr>
        <w:t>copilului</w:t>
      </w:r>
      <w:proofErr w:type="spellEnd"/>
      <w:r w:rsidRPr="00EB2C2F">
        <w:rPr>
          <w:rFonts w:ascii="Times New Roman" w:hAnsi="Times New Roman" w:cs="Times New Roman"/>
          <w:sz w:val="32"/>
          <w:szCs w:val="32"/>
        </w:rPr>
        <w:t>.</w:t>
      </w:r>
    </w:p>
    <w:p w14:paraId="213664E4" w14:textId="10665B61" w:rsidR="00BB6483" w:rsidRPr="00EB2C2F" w:rsidRDefault="00BB64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14:paraId="3BE29D8C" w14:textId="77777777" w:rsidR="00BB6483" w:rsidRPr="00BB6483" w:rsidRDefault="00BB6483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16063B83" w14:textId="425E6F5A" w:rsidR="00093478" w:rsidRPr="00BB6483" w:rsidRDefault="00093478" w:rsidP="00BB6483">
      <w:pPr>
        <w:shd w:val="clear" w:color="auto" w:fill="E7E6E6" w:themeFill="background2"/>
        <w:spacing w:line="480" w:lineRule="auto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BB6483">
        <w:rPr>
          <w:rFonts w:ascii="Times New Roman" w:hAnsi="Times New Roman" w:cs="Times New Roman"/>
          <w:b/>
          <w:bCs/>
          <w:color w:val="C00000"/>
          <w:sz w:val="52"/>
          <w:szCs w:val="52"/>
        </w:rPr>
        <w:t>CONT PLATĂ HRANĂ CATERING</w:t>
      </w:r>
    </w:p>
    <w:p w14:paraId="6269AD72" w14:textId="5F6D8CEE" w:rsidR="00093478" w:rsidRPr="00BB6483" w:rsidRDefault="00093478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  <w:lang w:val="it-IT"/>
        </w:rPr>
      </w:pPr>
      <w:r w:rsidRPr="00BB6483"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  <w:lang w:val="it-IT"/>
        </w:rPr>
        <w:t xml:space="preserve">BENEFICIAR: ȘCOALA GIMNAZIALĂ NR. 3 </w:t>
      </w:r>
    </w:p>
    <w:p w14:paraId="2BFB5BC1" w14:textId="4784DC7A" w:rsidR="00EB2C2F" w:rsidRPr="00BB6483" w:rsidRDefault="00EB2C2F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CIF (CUI): 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>28431798</w:t>
      </w:r>
    </w:p>
    <w:p w14:paraId="2709FCD4" w14:textId="4F0B1128" w:rsidR="00EB2C2F" w:rsidRPr="00BB6483" w:rsidRDefault="00EB2C2F" w:rsidP="00BB6483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CONT IBAN: 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>RO58TREZ42121E331400XXXX</w:t>
      </w:r>
    </w:p>
    <w:p w14:paraId="5334EE2F" w14:textId="1370B021" w:rsidR="00EB2C2F" w:rsidRPr="00EB2C2F" w:rsidRDefault="00EB2C2F" w:rsidP="00BB6483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EB2C2F">
        <w:rPr>
          <w:rFonts w:ascii="Times New Roman" w:hAnsi="Times New Roman" w:cs="Times New Roman"/>
          <w:sz w:val="32"/>
          <w:szCs w:val="32"/>
          <w:lang w:val="it-IT"/>
        </w:rPr>
        <w:t xml:space="preserve">La rubrica </w:t>
      </w:r>
      <w:r w:rsidRPr="00BB6483">
        <w:rPr>
          <w:rFonts w:ascii="Times New Roman" w:hAnsi="Times New Roman" w:cs="Times New Roman"/>
          <w:b/>
          <w:bCs/>
          <w:i/>
          <w:iCs/>
          <w:sz w:val="32"/>
          <w:szCs w:val="32"/>
          <w:lang w:val="it-IT"/>
        </w:rPr>
        <w:t>Observații</w:t>
      </w:r>
      <w:r w:rsidRPr="00EB2C2F">
        <w:rPr>
          <w:rFonts w:ascii="Times New Roman" w:hAnsi="Times New Roman" w:cs="Times New Roman"/>
          <w:i/>
          <w:iCs/>
          <w:sz w:val="32"/>
          <w:szCs w:val="32"/>
          <w:lang w:val="it-IT"/>
        </w:rPr>
        <w:t xml:space="preserve">, 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>vă rugăm să menționați obligatoriu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>: Grădinița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nr. 4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 xml:space="preserve"> (ex. Gr.4),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>Grupa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 xml:space="preserve"> (ex.: Mică – Albinuțe)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>,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>n</w:t>
      </w:r>
      <w:r w:rsidRPr="00BB6483">
        <w:rPr>
          <w:rFonts w:ascii="Times New Roman" w:hAnsi="Times New Roman" w:cs="Times New Roman"/>
          <w:b/>
          <w:bCs/>
          <w:sz w:val="32"/>
          <w:szCs w:val="32"/>
          <w:lang w:val="it-IT"/>
        </w:rPr>
        <w:t>umele și prenumele copilului</w:t>
      </w:r>
      <w:r w:rsidRPr="00EB2C2F">
        <w:rPr>
          <w:rFonts w:ascii="Times New Roman" w:hAnsi="Times New Roman" w:cs="Times New Roman"/>
          <w:sz w:val="32"/>
          <w:szCs w:val="32"/>
          <w:lang w:val="it-IT"/>
        </w:rPr>
        <w:t>.</w:t>
      </w:r>
    </w:p>
    <w:p w14:paraId="188EDC11" w14:textId="77777777" w:rsidR="00093478" w:rsidRPr="00093478" w:rsidRDefault="00093478" w:rsidP="00BB6483">
      <w:pPr>
        <w:spacing w:line="480" w:lineRule="auto"/>
        <w:rPr>
          <w:lang w:val="it-IT"/>
        </w:rPr>
      </w:pPr>
    </w:p>
    <w:sectPr w:rsidR="00093478" w:rsidRPr="00093478" w:rsidSect="00BB6483">
      <w:pgSz w:w="11906" w:h="16838"/>
      <w:pgMar w:top="426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78"/>
    <w:rsid w:val="00093478"/>
    <w:rsid w:val="000C548E"/>
    <w:rsid w:val="0018534F"/>
    <w:rsid w:val="002937F1"/>
    <w:rsid w:val="00381C84"/>
    <w:rsid w:val="00451913"/>
    <w:rsid w:val="00467F94"/>
    <w:rsid w:val="00494265"/>
    <w:rsid w:val="0060635E"/>
    <w:rsid w:val="006D26BB"/>
    <w:rsid w:val="00986568"/>
    <w:rsid w:val="00AC0BCF"/>
    <w:rsid w:val="00AE48AC"/>
    <w:rsid w:val="00BB6483"/>
    <w:rsid w:val="00C121F5"/>
    <w:rsid w:val="00C257F1"/>
    <w:rsid w:val="00D56B8F"/>
    <w:rsid w:val="00DD1577"/>
    <w:rsid w:val="00E634D4"/>
    <w:rsid w:val="00E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8494"/>
  <w15:chartTrackingRefBased/>
  <w15:docId w15:val="{545F318D-A406-4EFD-89C7-E0F1FC0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9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9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93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9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93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9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9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9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9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93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93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93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9347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9347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934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934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934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934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9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9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9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9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9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934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9347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9347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93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9347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93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Nr3 Popesti-Leordeni</dc:creator>
  <cp:keywords/>
  <dc:description/>
  <cp:lastModifiedBy>Scoala Nr3 Popesti-Leordeni</cp:lastModifiedBy>
  <cp:revision>1</cp:revision>
  <dcterms:created xsi:type="dcterms:W3CDTF">2026-06-01T17:42:00Z</dcterms:created>
  <dcterms:modified xsi:type="dcterms:W3CDTF">2026-06-01T18:08:00Z</dcterms:modified>
</cp:coreProperties>
</file>